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0CC37" w14:textId="5993DE4C" w:rsidR="00B77620" w:rsidRPr="00134E49" w:rsidRDefault="00134E49" w:rsidP="00134E49">
      <w:pPr>
        <w:jc w:val="center"/>
        <w:rPr>
          <w:color w:val="000000" w:themeColor="text1"/>
        </w:rPr>
      </w:pPr>
      <w:bookmarkStart w:id="0" w:name="_GoBack"/>
      <w:r w:rsidRPr="00134E49">
        <w:rPr>
          <w:b/>
          <w:noProof/>
          <w:color w:val="000000" w:themeColor="text1"/>
          <w:sz w:val="28"/>
          <w:szCs w:val="28"/>
        </w:rPr>
        <w:drawing>
          <wp:inline distT="114300" distB="114300" distL="114300" distR="114300" wp14:anchorId="30D70C9A" wp14:editId="45CCD2DE">
            <wp:extent cx="2895600" cy="1476375"/>
            <wp:effectExtent l="0" t="0" r="0" b="0"/>
            <wp:docPr id="1" name="image2.png" descr="Plymouth Community School Corporation Logo" title="Plymouth Community School Corpor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18C3FF06" w14:textId="321B54DC" w:rsidR="00134E49" w:rsidRPr="00134E49" w:rsidRDefault="00134E49" w:rsidP="00134E49">
      <w:pPr>
        <w:jc w:val="center"/>
        <w:rPr>
          <w:color w:val="000000" w:themeColor="text1"/>
        </w:rPr>
      </w:pPr>
    </w:p>
    <w:p w14:paraId="7C57C72F" w14:textId="77777777" w:rsidR="00134E49" w:rsidRPr="00134E49" w:rsidRDefault="00134E49" w:rsidP="00134E49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134E49">
        <w:rPr>
          <w:b/>
          <w:color w:val="000000" w:themeColor="text1"/>
          <w:sz w:val="28"/>
          <w:szCs w:val="28"/>
        </w:rPr>
        <w:t>PCSC Elementary School Supply Lists</w:t>
      </w:r>
    </w:p>
    <w:p w14:paraId="4E81506E" w14:textId="77777777" w:rsidR="00134E49" w:rsidRPr="00134E49" w:rsidRDefault="00134E49" w:rsidP="00134E49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134E49">
        <w:rPr>
          <w:b/>
          <w:color w:val="000000" w:themeColor="text1"/>
          <w:sz w:val="28"/>
          <w:szCs w:val="28"/>
        </w:rPr>
        <w:t>2018-2019</w:t>
      </w:r>
    </w:p>
    <w:p w14:paraId="5D9340EE" w14:textId="51F77DA0" w:rsidR="00134E49" w:rsidRPr="00134E49" w:rsidRDefault="00134E49" w:rsidP="00134E49">
      <w:pPr>
        <w:jc w:val="center"/>
        <w:rPr>
          <w:color w:val="000000" w:themeColor="text1"/>
        </w:rPr>
      </w:pPr>
    </w:p>
    <w:p w14:paraId="775F9C93" w14:textId="77777777" w:rsidR="00134E49" w:rsidRPr="00134E49" w:rsidRDefault="00134E49" w:rsidP="00134E49">
      <w:pPr>
        <w:outlineLvl w:val="0"/>
        <w:rPr>
          <w:b/>
          <w:color w:val="000000" w:themeColor="text1"/>
          <w:u w:val="single"/>
        </w:rPr>
      </w:pPr>
      <w:r w:rsidRPr="00134E49">
        <w:rPr>
          <w:b/>
          <w:color w:val="000000" w:themeColor="text1"/>
          <w:u w:val="single"/>
        </w:rPr>
        <w:t>Kindergarten:</w:t>
      </w:r>
    </w:p>
    <w:p w14:paraId="5AA43B67" w14:textId="06D6EAF9" w:rsidR="00134E49" w:rsidRPr="00134E49" w:rsidRDefault="00134E49" w:rsidP="00134E49">
      <w:pPr>
        <w:rPr>
          <w:b/>
          <w:color w:val="000000" w:themeColor="text1"/>
        </w:rPr>
      </w:pPr>
      <w:r w:rsidRPr="00134E49">
        <w:rPr>
          <w:color w:val="000000" w:themeColor="text1"/>
        </w:rPr>
        <w:t>3 boxes of 24-pack of crayons</w:t>
      </w:r>
    </w:p>
    <w:p w14:paraId="6987D28E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6 large glue sticks</w:t>
      </w:r>
    </w:p>
    <w:p w14:paraId="1AA58042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boxes of Kleenex®</w:t>
      </w:r>
    </w:p>
    <w:p w14:paraId="5A362251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1 pair of headphones (no earbuds)</w:t>
      </w:r>
    </w:p>
    <w:p w14:paraId="69CF5C0F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Ziploc® bags (girls quart size, boys gallon size)</w:t>
      </w:r>
    </w:p>
    <w:p w14:paraId="530B9519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packs of dry erase markers (black)</w:t>
      </w:r>
    </w:p>
    <w:p w14:paraId="7E63BE43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large, pink erasers</w:t>
      </w:r>
    </w:p>
    <w:p w14:paraId="53871CE8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wide ruled composition notebooks</w:t>
      </w:r>
    </w:p>
    <w:p w14:paraId="016CC0D5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Hand sanitizer - girls provide</w:t>
      </w:r>
    </w:p>
    <w:p w14:paraId="1E9B5205" w14:textId="4DCB9887" w:rsidR="00134E49" w:rsidRPr="00134E49" w:rsidRDefault="00134E49" w:rsidP="00134E49">
      <w:pPr>
        <w:rPr>
          <w:color w:val="000000" w:themeColor="text1"/>
        </w:rPr>
      </w:pPr>
      <w:r w:rsidRPr="00134E49">
        <w:rPr>
          <w:color w:val="000000" w:themeColor="text1"/>
        </w:rPr>
        <w:t>Disinfectant wipes - boys provide</w:t>
      </w:r>
    </w:p>
    <w:p w14:paraId="16A74578" w14:textId="2A20B894" w:rsidR="00134E49" w:rsidRPr="00134E49" w:rsidRDefault="00134E49" w:rsidP="00134E49">
      <w:pPr>
        <w:rPr>
          <w:color w:val="000000" w:themeColor="text1"/>
        </w:rPr>
      </w:pPr>
    </w:p>
    <w:p w14:paraId="6974E872" w14:textId="77777777" w:rsidR="00134E49" w:rsidRPr="00134E49" w:rsidRDefault="00134E49" w:rsidP="00134E49">
      <w:pPr>
        <w:rPr>
          <w:b/>
          <w:color w:val="000000" w:themeColor="text1"/>
          <w:u w:val="single"/>
        </w:rPr>
      </w:pPr>
      <w:r w:rsidRPr="00134E49">
        <w:rPr>
          <w:b/>
          <w:color w:val="000000" w:themeColor="text1"/>
          <w:u w:val="single"/>
        </w:rPr>
        <w:t>1st Grade:</w:t>
      </w:r>
    </w:p>
    <w:p w14:paraId="1E53DE51" w14:textId="0C1290D6" w:rsidR="00134E49" w:rsidRPr="00134E49" w:rsidRDefault="00134E49" w:rsidP="00134E49">
      <w:pPr>
        <w:rPr>
          <w:b/>
          <w:color w:val="000000" w:themeColor="text1"/>
        </w:rPr>
      </w:pPr>
      <w:r w:rsidRPr="00134E49">
        <w:rPr>
          <w:color w:val="000000" w:themeColor="text1"/>
        </w:rPr>
        <w:t>2 boxes of Kleenex®</w:t>
      </w:r>
    </w:p>
    <w:p w14:paraId="12848EBD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boxes of 24-pack of crayons</w:t>
      </w:r>
    </w:p>
    <w:p w14:paraId="02649CD0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large pink erasers</w:t>
      </w:r>
    </w:p>
    <w:p w14:paraId="68E09B38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glue sticks</w:t>
      </w:r>
    </w:p>
    <w:p w14:paraId="0BAFB460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1 pair of headphones (no earbuds)</w:t>
      </w:r>
    </w:p>
    <w:p w14:paraId="6EA7891C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packages of dry erase markers (black)</w:t>
      </w:r>
    </w:p>
    <w:p w14:paraId="2C43E6E4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wide ruled composition notebooks</w:t>
      </w:r>
    </w:p>
    <w:p w14:paraId="43FD8C13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Ziploc® bags (sandwich, quart, gallon)</w:t>
      </w:r>
    </w:p>
    <w:p w14:paraId="70F3872C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Hand sanitizer - girls provide</w:t>
      </w:r>
    </w:p>
    <w:p w14:paraId="4455D125" w14:textId="47280149" w:rsidR="00134E49" w:rsidRPr="00134E49" w:rsidRDefault="00134E49" w:rsidP="00134E49">
      <w:pPr>
        <w:rPr>
          <w:color w:val="000000" w:themeColor="text1"/>
        </w:rPr>
      </w:pPr>
      <w:r w:rsidRPr="00134E49">
        <w:rPr>
          <w:color w:val="000000" w:themeColor="text1"/>
        </w:rPr>
        <w:t>Disinfectant wipes - boys provide</w:t>
      </w:r>
    </w:p>
    <w:p w14:paraId="64C61D3E" w14:textId="1F5CB78E" w:rsidR="00134E49" w:rsidRPr="00134E49" w:rsidRDefault="00134E49" w:rsidP="00134E49">
      <w:pPr>
        <w:rPr>
          <w:color w:val="000000" w:themeColor="text1"/>
        </w:rPr>
      </w:pPr>
    </w:p>
    <w:p w14:paraId="47B0EFE7" w14:textId="77777777" w:rsidR="00134E49" w:rsidRPr="00134E49" w:rsidRDefault="00134E49" w:rsidP="00134E49">
      <w:pPr>
        <w:rPr>
          <w:b/>
          <w:color w:val="000000" w:themeColor="text1"/>
          <w:u w:val="single"/>
        </w:rPr>
      </w:pPr>
      <w:r w:rsidRPr="00134E49">
        <w:rPr>
          <w:b/>
          <w:color w:val="000000" w:themeColor="text1"/>
          <w:u w:val="single"/>
        </w:rPr>
        <w:t>2nd Grade:</w:t>
      </w:r>
    </w:p>
    <w:p w14:paraId="427965C3" w14:textId="2B9FAB56" w:rsidR="00134E49" w:rsidRPr="00134E49" w:rsidRDefault="00134E49" w:rsidP="00134E49">
      <w:pPr>
        <w:rPr>
          <w:b/>
          <w:color w:val="000000" w:themeColor="text1"/>
        </w:rPr>
      </w:pPr>
      <w:r w:rsidRPr="00134E49">
        <w:rPr>
          <w:color w:val="000000" w:themeColor="text1"/>
        </w:rPr>
        <w:t>1 pencil pouch/box</w:t>
      </w:r>
    </w:p>
    <w:p w14:paraId="4641B6DE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boxes of #2 pencils</w:t>
      </w:r>
    </w:p>
    <w:p w14:paraId="621131FF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packs of dry erase markers (black)</w:t>
      </w:r>
    </w:p>
    <w:p w14:paraId="48B7EB30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boxes of Kleenex®</w:t>
      </w:r>
    </w:p>
    <w:p w14:paraId="52C66B53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1 box of 24 pack of crayons/1 box of 12-pack of colored pencils</w:t>
      </w:r>
    </w:p>
    <w:p w14:paraId="211035A8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1 pair of headphones (no earbuds)</w:t>
      </w:r>
    </w:p>
    <w:p w14:paraId="05E73418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lastRenderedPageBreak/>
        <w:t>2 glue sticks</w:t>
      </w:r>
    </w:p>
    <w:p w14:paraId="11C629D4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1 highlighter</w:t>
      </w:r>
    </w:p>
    <w:p w14:paraId="7A3F6AD3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wide ruled composition notebooks</w:t>
      </w:r>
    </w:p>
    <w:p w14:paraId="6DF2256C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Hand sanitizer - girls provide</w:t>
      </w:r>
    </w:p>
    <w:p w14:paraId="42FA88DE" w14:textId="366FD96D" w:rsidR="00134E49" w:rsidRPr="00134E49" w:rsidRDefault="00134E49" w:rsidP="00134E49">
      <w:pPr>
        <w:rPr>
          <w:color w:val="000000" w:themeColor="text1"/>
        </w:rPr>
      </w:pPr>
      <w:r w:rsidRPr="00134E49">
        <w:rPr>
          <w:color w:val="000000" w:themeColor="text1"/>
        </w:rPr>
        <w:t>Disinfectant wipes - boys provide</w:t>
      </w:r>
    </w:p>
    <w:p w14:paraId="6C14A1E0" w14:textId="77777777" w:rsidR="00134E49" w:rsidRPr="00134E49" w:rsidRDefault="00134E49" w:rsidP="00134E49">
      <w:pPr>
        <w:rPr>
          <w:b/>
          <w:color w:val="000000" w:themeColor="text1"/>
        </w:rPr>
      </w:pPr>
    </w:p>
    <w:p w14:paraId="00C0D97C" w14:textId="6546E6E4" w:rsidR="00134E49" w:rsidRPr="00134E49" w:rsidRDefault="00134E49" w:rsidP="00134E49">
      <w:pPr>
        <w:rPr>
          <w:b/>
          <w:color w:val="000000" w:themeColor="text1"/>
          <w:u w:val="single"/>
        </w:rPr>
      </w:pPr>
      <w:r w:rsidRPr="00134E49">
        <w:rPr>
          <w:b/>
          <w:color w:val="000000" w:themeColor="text1"/>
          <w:u w:val="single"/>
        </w:rPr>
        <w:t>3rd Grade:</w:t>
      </w:r>
    </w:p>
    <w:p w14:paraId="7A1AE059" w14:textId="2CAF6313" w:rsidR="00134E49" w:rsidRPr="00134E49" w:rsidRDefault="00134E49" w:rsidP="00134E49">
      <w:pPr>
        <w:rPr>
          <w:b/>
          <w:color w:val="000000" w:themeColor="text1"/>
        </w:rPr>
      </w:pPr>
      <w:r w:rsidRPr="00134E49">
        <w:rPr>
          <w:color w:val="000000" w:themeColor="text1"/>
        </w:rPr>
        <w:t>2 boxes of #2 pencils</w:t>
      </w:r>
    </w:p>
    <w:p w14:paraId="741DAFE6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4 dry erase markers (black)</w:t>
      </w:r>
    </w:p>
    <w:p w14:paraId="31F1FBEC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1 highlighter</w:t>
      </w:r>
    </w:p>
    <w:p w14:paraId="2B5A5FD5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1 box of colored pencils pencil pouch</w:t>
      </w:r>
    </w:p>
    <w:p w14:paraId="451B32B7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boxes of Kleenex®</w:t>
      </w:r>
    </w:p>
    <w:p w14:paraId="3F756322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1 pair of headphones (no earbuds)</w:t>
      </w:r>
    </w:p>
    <w:p w14:paraId="1568E23A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3 wide ruled composition notebooks</w:t>
      </w:r>
    </w:p>
    <w:p w14:paraId="73BB7A7F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 xml:space="preserve">2 </w:t>
      </w:r>
      <w:proofErr w:type="gramStart"/>
      <w:r w:rsidRPr="00134E49">
        <w:rPr>
          <w:color w:val="000000" w:themeColor="text1"/>
        </w:rPr>
        <w:t>plastic</w:t>
      </w:r>
      <w:proofErr w:type="gramEnd"/>
      <w:r w:rsidRPr="00134E49">
        <w:rPr>
          <w:color w:val="000000" w:themeColor="text1"/>
        </w:rPr>
        <w:t xml:space="preserve"> two pocket folders (1 red, 1 blue)</w:t>
      </w:r>
    </w:p>
    <w:p w14:paraId="7A575983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Hand sanitizer - girls provide</w:t>
      </w:r>
    </w:p>
    <w:p w14:paraId="7BF4FDFD" w14:textId="3EFF2976" w:rsidR="00134E49" w:rsidRPr="00134E49" w:rsidRDefault="00134E49" w:rsidP="00134E49">
      <w:pPr>
        <w:rPr>
          <w:color w:val="000000" w:themeColor="text1"/>
        </w:rPr>
      </w:pPr>
      <w:r w:rsidRPr="00134E49">
        <w:rPr>
          <w:color w:val="000000" w:themeColor="text1"/>
        </w:rPr>
        <w:t>Disinfectant wipes - boys provide</w:t>
      </w:r>
    </w:p>
    <w:p w14:paraId="5DE664F0" w14:textId="6ABB398E" w:rsidR="00134E49" w:rsidRPr="00134E49" w:rsidRDefault="00134E49" w:rsidP="00134E49">
      <w:pPr>
        <w:rPr>
          <w:color w:val="000000" w:themeColor="text1"/>
        </w:rPr>
      </w:pPr>
    </w:p>
    <w:p w14:paraId="183514DF" w14:textId="77777777" w:rsidR="00134E49" w:rsidRPr="00134E49" w:rsidRDefault="00134E49" w:rsidP="00134E49">
      <w:pPr>
        <w:rPr>
          <w:b/>
          <w:color w:val="000000" w:themeColor="text1"/>
          <w:u w:val="single"/>
        </w:rPr>
      </w:pPr>
      <w:r w:rsidRPr="00134E49">
        <w:rPr>
          <w:b/>
          <w:color w:val="000000" w:themeColor="text1"/>
          <w:u w:val="single"/>
        </w:rPr>
        <w:t>4th Grade:</w:t>
      </w:r>
    </w:p>
    <w:p w14:paraId="6FCB1255" w14:textId="14DB86B9" w:rsidR="00134E49" w:rsidRPr="00134E49" w:rsidRDefault="00134E49" w:rsidP="00134E49">
      <w:pPr>
        <w:rPr>
          <w:b/>
          <w:color w:val="000000" w:themeColor="text1"/>
        </w:rPr>
      </w:pPr>
      <w:r w:rsidRPr="00134E49">
        <w:rPr>
          <w:color w:val="000000" w:themeColor="text1"/>
        </w:rPr>
        <w:t>1 pencil pouch</w:t>
      </w:r>
    </w:p>
    <w:p w14:paraId="5C8B2D87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boxes of #2 pencils</w:t>
      </w:r>
    </w:p>
    <w:p w14:paraId="625E8E8D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4 dry erase markers (black)</w:t>
      </w:r>
    </w:p>
    <w:p w14:paraId="608F9063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highlighters</w:t>
      </w:r>
    </w:p>
    <w:p w14:paraId="7EA305A5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boxes of Kleenex®</w:t>
      </w:r>
    </w:p>
    <w:p w14:paraId="4F1C896B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1 earbuds/headphone</w:t>
      </w:r>
    </w:p>
    <w:p w14:paraId="14D0BF17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 xml:space="preserve">2 </w:t>
      </w:r>
      <w:proofErr w:type="gramStart"/>
      <w:r w:rsidRPr="00134E49">
        <w:rPr>
          <w:color w:val="000000" w:themeColor="text1"/>
        </w:rPr>
        <w:t>plastic</w:t>
      </w:r>
      <w:proofErr w:type="gramEnd"/>
      <w:r w:rsidRPr="00134E49">
        <w:rPr>
          <w:color w:val="000000" w:themeColor="text1"/>
        </w:rPr>
        <w:t xml:space="preserve"> two pocket folders (1 red, 1 blue)</w:t>
      </w:r>
    </w:p>
    <w:p w14:paraId="273F9A71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3 wide ruled composition notebooks</w:t>
      </w:r>
    </w:p>
    <w:p w14:paraId="4E14A6A9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Hand sanitizer - girls provide</w:t>
      </w:r>
    </w:p>
    <w:p w14:paraId="2B9BEBC8" w14:textId="3CB6F64C" w:rsidR="00134E49" w:rsidRPr="00134E49" w:rsidRDefault="00134E49" w:rsidP="00134E49">
      <w:pPr>
        <w:rPr>
          <w:color w:val="000000" w:themeColor="text1"/>
        </w:rPr>
      </w:pPr>
      <w:r w:rsidRPr="00134E49">
        <w:rPr>
          <w:color w:val="000000" w:themeColor="text1"/>
        </w:rPr>
        <w:t>Disinfectant wipes - boys provide</w:t>
      </w:r>
    </w:p>
    <w:p w14:paraId="52139707" w14:textId="5495C414" w:rsidR="00134E49" w:rsidRPr="00134E49" w:rsidRDefault="00134E49" w:rsidP="00134E49">
      <w:pPr>
        <w:rPr>
          <w:color w:val="000000" w:themeColor="text1"/>
        </w:rPr>
      </w:pPr>
    </w:p>
    <w:p w14:paraId="751AFA67" w14:textId="77777777" w:rsidR="00134E49" w:rsidRDefault="00134E49" w:rsidP="00134E49">
      <w:pPr>
        <w:rPr>
          <w:b/>
          <w:color w:val="000000" w:themeColor="text1"/>
          <w:u w:val="single"/>
        </w:rPr>
      </w:pPr>
      <w:r w:rsidRPr="00134E49">
        <w:rPr>
          <w:b/>
          <w:color w:val="000000" w:themeColor="text1"/>
          <w:u w:val="single"/>
        </w:rPr>
        <w:t>***Optional Classroom Donations***</w:t>
      </w:r>
    </w:p>
    <w:p w14:paraId="6B43E6FD" w14:textId="25F9A426" w:rsidR="00134E49" w:rsidRPr="00134E49" w:rsidRDefault="00134E49" w:rsidP="00134E49">
      <w:pPr>
        <w:rPr>
          <w:b/>
          <w:color w:val="000000" w:themeColor="text1"/>
          <w:u w:val="single"/>
        </w:rPr>
      </w:pPr>
      <w:r w:rsidRPr="00134E49">
        <w:rPr>
          <w:color w:val="000000" w:themeColor="text1"/>
        </w:rPr>
        <w:t>Dry erase markers</w:t>
      </w:r>
    </w:p>
    <w:p w14:paraId="2701745E" w14:textId="77777777" w:rsidR="00134E49" w:rsidRPr="00134E49" w:rsidRDefault="00134E49" w:rsidP="00134E49">
      <w:pPr>
        <w:rPr>
          <w:color w:val="000000" w:themeColor="text1"/>
        </w:rPr>
      </w:pPr>
      <w:r w:rsidRPr="00134E49">
        <w:rPr>
          <w:color w:val="000000" w:themeColor="text1"/>
        </w:rPr>
        <w:t>#2 pencils</w:t>
      </w:r>
    </w:p>
    <w:p w14:paraId="7DDA08BF" w14:textId="77777777" w:rsidR="00134E49" w:rsidRPr="00134E49" w:rsidRDefault="00134E49" w:rsidP="00134E49">
      <w:pPr>
        <w:rPr>
          <w:color w:val="000000" w:themeColor="text1"/>
        </w:rPr>
      </w:pPr>
      <w:r w:rsidRPr="00134E49">
        <w:rPr>
          <w:color w:val="000000" w:themeColor="text1"/>
        </w:rPr>
        <w:t>Kleenex®</w:t>
      </w:r>
    </w:p>
    <w:p w14:paraId="308E75FB" w14:textId="77777777" w:rsidR="00134E49" w:rsidRPr="00134E49" w:rsidRDefault="00134E49" w:rsidP="00134E49">
      <w:pPr>
        <w:rPr>
          <w:color w:val="000000" w:themeColor="text1"/>
        </w:rPr>
      </w:pPr>
      <w:r w:rsidRPr="00134E49">
        <w:rPr>
          <w:color w:val="000000" w:themeColor="text1"/>
        </w:rPr>
        <w:t>Extra headphones</w:t>
      </w:r>
    </w:p>
    <w:p w14:paraId="6450FBEB" w14:textId="77777777" w:rsidR="00134E49" w:rsidRPr="00134E49" w:rsidRDefault="00134E49" w:rsidP="00134E49">
      <w:pPr>
        <w:rPr>
          <w:color w:val="000000" w:themeColor="text1"/>
        </w:rPr>
      </w:pPr>
      <w:r w:rsidRPr="00134E49">
        <w:rPr>
          <w:color w:val="000000" w:themeColor="text1"/>
        </w:rPr>
        <w:t>Glue sticks</w:t>
      </w:r>
    </w:p>
    <w:p w14:paraId="11DD4921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Crayons</w:t>
      </w:r>
    </w:p>
    <w:p w14:paraId="714B39E6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Colored pencils</w:t>
      </w:r>
    </w:p>
    <w:p w14:paraId="6DF90E42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Markers</w:t>
      </w:r>
    </w:p>
    <w:p w14:paraId="06A4F4CA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Hand sanitizer</w:t>
      </w:r>
    </w:p>
    <w:p w14:paraId="014F91C6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Disinfectant wipes</w:t>
      </w:r>
    </w:p>
    <w:p w14:paraId="1090199F" w14:textId="3793E9CB" w:rsidR="00134E49" w:rsidRPr="00134E49" w:rsidRDefault="00134E49" w:rsidP="00134E49">
      <w:pPr>
        <w:rPr>
          <w:color w:val="000000" w:themeColor="text1"/>
        </w:rPr>
      </w:pPr>
      <w:r w:rsidRPr="00134E49">
        <w:rPr>
          <w:color w:val="000000" w:themeColor="text1"/>
        </w:rPr>
        <w:t>Ziploc® bags (sandwich, quart, gallon)</w:t>
      </w:r>
    </w:p>
    <w:p w14:paraId="407CD95A" w14:textId="10AB2BEA" w:rsidR="00134E49" w:rsidRPr="00134E49" w:rsidRDefault="00134E49" w:rsidP="00134E49">
      <w:pPr>
        <w:rPr>
          <w:color w:val="000000" w:themeColor="text1"/>
        </w:rPr>
      </w:pPr>
    </w:p>
    <w:p w14:paraId="5FBD9769" w14:textId="77777777" w:rsidR="00CA1DF6" w:rsidRDefault="00CA1DF6" w:rsidP="00134E49">
      <w:pPr>
        <w:jc w:val="center"/>
        <w:outlineLvl w:val="0"/>
        <w:rPr>
          <w:b/>
          <w:color w:val="000000" w:themeColor="text1"/>
        </w:rPr>
      </w:pPr>
    </w:p>
    <w:p w14:paraId="49E92D5E" w14:textId="075EED2D" w:rsidR="00134E49" w:rsidRPr="00134E49" w:rsidRDefault="00134E49" w:rsidP="00134E49">
      <w:pPr>
        <w:jc w:val="center"/>
        <w:outlineLvl w:val="0"/>
        <w:rPr>
          <w:b/>
          <w:color w:val="000000" w:themeColor="text1"/>
        </w:rPr>
      </w:pPr>
      <w:r w:rsidRPr="00134E49">
        <w:rPr>
          <w:b/>
          <w:color w:val="000000" w:themeColor="text1"/>
        </w:rPr>
        <w:lastRenderedPageBreak/>
        <w:t>Lista de los útiles Escolares para las Escuelas Primarias</w:t>
      </w:r>
    </w:p>
    <w:p w14:paraId="117E5966" w14:textId="77777777" w:rsidR="00134E49" w:rsidRPr="00134E49" w:rsidRDefault="00134E49" w:rsidP="00134E49">
      <w:pPr>
        <w:jc w:val="center"/>
        <w:rPr>
          <w:b/>
          <w:color w:val="000000" w:themeColor="text1"/>
        </w:rPr>
      </w:pPr>
      <w:r w:rsidRPr="00134E49">
        <w:rPr>
          <w:b/>
          <w:color w:val="000000" w:themeColor="text1"/>
        </w:rPr>
        <w:t>2018-2019</w:t>
      </w:r>
    </w:p>
    <w:p w14:paraId="413659DB" w14:textId="77777777" w:rsidR="00134E49" w:rsidRPr="00134E49" w:rsidRDefault="00134E49" w:rsidP="00134E49">
      <w:pPr>
        <w:jc w:val="center"/>
        <w:rPr>
          <w:b/>
          <w:color w:val="000000" w:themeColor="text1"/>
        </w:rPr>
      </w:pPr>
    </w:p>
    <w:p w14:paraId="6F412287" w14:textId="09BD60C7" w:rsidR="00134E49" w:rsidRPr="00134E49" w:rsidRDefault="00134E49" w:rsidP="00134E49">
      <w:pPr>
        <w:outlineLvl w:val="0"/>
        <w:rPr>
          <w:b/>
          <w:color w:val="000000" w:themeColor="text1"/>
          <w:u w:val="single"/>
        </w:rPr>
      </w:pPr>
      <w:r w:rsidRPr="00134E49">
        <w:rPr>
          <w:b/>
          <w:color w:val="000000" w:themeColor="text1"/>
          <w:u w:val="single"/>
        </w:rPr>
        <w:t>Kinder:</w:t>
      </w:r>
    </w:p>
    <w:p w14:paraId="30D68FB4" w14:textId="77777777" w:rsidR="00134E49" w:rsidRPr="00134E49" w:rsidRDefault="00134E49" w:rsidP="00134E49">
      <w:pPr>
        <w:rPr>
          <w:color w:val="000000" w:themeColor="text1"/>
        </w:rPr>
      </w:pPr>
      <w:r w:rsidRPr="00134E49">
        <w:rPr>
          <w:color w:val="000000" w:themeColor="text1"/>
        </w:rPr>
        <w:t>3 cajas de 24 crayolas</w:t>
      </w:r>
    </w:p>
    <w:p w14:paraId="3253AD34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6 barras de pegamento (grandes)</w:t>
      </w:r>
    </w:p>
    <w:p w14:paraId="4F28824D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cajas de Kleenex®</w:t>
      </w:r>
    </w:p>
    <w:p w14:paraId="601B98B7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1 par de auriculares (ningunos intra auriculares)</w:t>
      </w:r>
    </w:p>
    <w:p w14:paraId="1DBE8F08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1 caja de bolsas de Ziploc® (niñasde cuarto galón, niñosde un galón)</w:t>
      </w:r>
    </w:p>
    <w:p w14:paraId="3281E49F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paquetes de marcadores para pizarrón blanco (dry erase negros)</w:t>
      </w:r>
    </w:p>
    <w:p w14:paraId="3C2C82E0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borradores rosados (grandes)</w:t>
      </w:r>
    </w:p>
    <w:p w14:paraId="12A5A06C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outlineLvl w:val="0"/>
        <w:rPr>
          <w:color w:val="000000" w:themeColor="text1"/>
        </w:rPr>
      </w:pPr>
      <w:r w:rsidRPr="00134E49">
        <w:rPr>
          <w:color w:val="000000" w:themeColor="text1"/>
        </w:rPr>
        <w:t>2 libretas de composición de renglón ancho</w:t>
      </w:r>
    </w:p>
    <w:p w14:paraId="770808ED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Niñas - gel desinfectante para las manos</w:t>
      </w:r>
    </w:p>
    <w:p w14:paraId="11C057CC" w14:textId="5D21FCCD" w:rsidR="00134E49" w:rsidRPr="00134E49" w:rsidRDefault="00134E49" w:rsidP="00134E49">
      <w:pPr>
        <w:rPr>
          <w:color w:val="000000" w:themeColor="text1"/>
        </w:rPr>
      </w:pPr>
      <w:r w:rsidRPr="00134E49">
        <w:rPr>
          <w:color w:val="000000" w:themeColor="text1"/>
        </w:rPr>
        <w:t>Niños - toallitas desinfectantes</w:t>
      </w:r>
    </w:p>
    <w:p w14:paraId="7BEC20EE" w14:textId="2CB85036" w:rsidR="00134E49" w:rsidRPr="00134E49" w:rsidRDefault="00134E49" w:rsidP="00134E49">
      <w:pPr>
        <w:rPr>
          <w:color w:val="000000" w:themeColor="text1"/>
        </w:rPr>
      </w:pPr>
    </w:p>
    <w:p w14:paraId="48FD6DBC" w14:textId="77777777" w:rsidR="00134E49" w:rsidRPr="00134E49" w:rsidRDefault="00134E49" w:rsidP="00134E49">
      <w:pPr>
        <w:rPr>
          <w:b/>
          <w:color w:val="000000" w:themeColor="text1"/>
          <w:u w:val="single"/>
        </w:rPr>
      </w:pPr>
      <w:r w:rsidRPr="00134E49">
        <w:rPr>
          <w:b/>
          <w:color w:val="000000" w:themeColor="text1"/>
          <w:u w:val="single"/>
        </w:rPr>
        <w:t>1 er grado</w:t>
      </w:r>
    </w:p>
    <w:p w14:paraId="3D67B338" w14:textId="77777777" w:rsidR="00134E49" w:rsidRPr="00134E49" w:rsidRDefault="00134E49" w:rsidP="00134E49">
      <w:pPr>
        <w:rPr>
          <w:color w:val="000000" w:themeColor="text1"/>
        </w:rPr>
      </w:pPr>
      <w:r w:rsidRPr="00134E49">
        <w:rPr>
          <w:color w:val="000000" w:themeColor="text1"/>
        </w:rPr>
        <w:t>2 cajas de Kleenex®</w:t>
      </w:r>
    </w:p>
    <w:p w14:paraId="4E5330BA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cajas de 24 crayolas</w:t>
      </w:r>
    </w:p>
    <w:p w14:paraId="6881310D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barras de pegamento</w:t>
      </w:r>
    </w:p>
    <w:p w14:paraId="3F43A5A0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1 par de auriculares (ningunos intra auriculares)</w:t>
      </w:r>
    </w:p>
    <w:p w14:paraId="2135C62A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paquetes de marcadores para pizarrón blanco (dry erase negros)</w:t>
      </w:r>
    </w:p>
    <w:p w14:paraId="27000756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outlineLvl w:val="0"/>
        <w:rPr>
          <w:color w:val="000000" w:themeColor="text1"/>
        </w:rPr>
      </w:pPr>
      <w:r w:rsidRPr="00134E49">
        <w:rPr>
          <w:color w:val="000000" w:themeColor="text1"/>
        </w:rPr>
        <w:t>2 libretas de composición de renglón ancho</w:t>
      </w:r>
    </w:p>
    <w:p w14:paraId="47262C0F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bolsas de Ziploc® (sándwich, cuarto de galón y galón)</w:t>
      </w:r>
    </w:p>
    <w:p w14:paraId="1E750FAC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outlineLvl w:val="0"/>
        <w:rPr>
          <w:color w:val="000000" w:themeColor="text1"/>
        </w:rPr>
      </w:pPr>
      <w:r w:rsidRPr="00134E49">
        <w:rPr>
          <w:color w:val="000000" w:themeColor="text1"/>
        </w:rPr>
        <w:t>Niñas - gel desinfectante para las manos</w:t>
      </w:r>
    </w:p>
    <w:p w14:paraId="35E9E3EF" w14:textId="44F028AC" w:rsidR="00134E49" w:rsidRPr="00134E49" w:rsidRDefault="00134E49" w:rsidP="00134E49">
      <w:pPr>
        <w:rPr>
          <w:color w:val="000000" w:themeColor="text1"/>
        </w:rPr>
      </w:pPr>
      <w:r w:rsidRPr="00134E49">
        <w:rPr>
          <w:color w:val="000000" w:themeColor="text1"/>
        </w:rPr>
        <w:t>Niños - toallitas desinfectantes</w:t>
      </w:r>
    </w:p>
    <w:p w14:paraId="4C55392F" w14:textId="7C7F8CB9" w:rsidR="00134E49" w:rsidRPr="00134E49" w:rsidRDefault="00134E49" w:rsidP="00134E49">
      <w:pPr>
        <w:rPr>
          <w:color w:val="000000" w:themeColor="text1"/>
        </w:rPr>
      </w:pPr>
    </w:p>
    <w:p w14:paraId="61D35AFE" w14:textId="77777777" w:rsidR="00134E49" w:rsidRPr="00134E49" w:rsidRDefault="00134E49" w:rsidP="00134E49">
      <w:pPr>
        <w:rPr>
          <w:b/>
          <w:color w:val="000000" w:themeColor="text1"/>
          <w:u w:val="single"/>
        </w:rPr>
      </w:pPr>
      <w:r w:rsidRPr="00134E49">
        <w:rPr>
          <w:b/>
          <w:color w:val="000000" w:themeColor="text1"/>
          <w:u w:val="single"/>
        </w:rPr>
        <w:t>2 o grado:</w:t>
      </w:r>
    </w:p>
    <w:p w14:paraId="0456A93B" w14:textId="77777777" w:rsidR="00134E49" w:rsidRPr="00134E49" w:rsidRDefault="00134E49" w:rsidP="00134E49">
      <w:pPr>
        <w:rPr>
          <w:color w:val="000000" w:themeColor="text1"/>
        </w:rPr>
      </w:pPr>
      <w:r w:rsidRPr="00134E49">
        <w:rPr>
          <w:color w:val="000000" w:themeColor="text1"/>
        </w:rPr>
        <w:t>1 cartuchera/caja para los lápices</w:t>
      </w:r>
    </w:p>
    <w:p w14:paraId="0BA6DF94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cajas de lápices (n o 2)</w:t>
      </w:r>
    </w:p>
    <w:p w14:paraId="1BDBEB83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paquetes de marcadores para pizarrón blanco (dry erase negros)</w:t>
      </w:r>
    </w:p>
    <w:p w14:paraId="5EE6C3A6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cajas de Kleenex®</w:t>
      </w:r>
    </w:p>
    <w:p w14:paraId="55ECA6F2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1 caja de 24 crayolas y 1 caja de 12 lápices de color</w:t>
      </w:r>
    </w:p>
    <w:p w14:paraId="72CD847A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1 par de auriculares (ningunos intra auriculares)</w:t>
      </w:r>
    </w:p>
    <w:p w14:paraId="5160321B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barras de pegamento</w:t>
      </w:r>
    </w:p>
    <w:p w14:paraId="726F2453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1 marcador fosforescente</w:t>
      </w:r>
    </w:p>
    <w:p w14:paraId="2CD18149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libretas de composición de renglón ancho</w:t>
      </w:r>
    </w:p>
    <w:p w14:paraId="7C598E2E" w14:textId="474AD63E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Niñas - gel desinfectante para las manos</w:t>
      </w:r>
    </w:p>
    <w:p w14:paraId="1D09E044" w14:textId="1EED5F15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Niños - toallitas desinfectantes</w:t>
      </w:r>
    </w:p>
    <w:p w14:paraId="44468E71" w14:textId="12B0718D" w:rsidR="00134E49" w:rsidRPr="00134E49" w:rsidRDefault="00134E49" w:rsidP="00134E49">
      <w:pPr>
        <w:rPr>
          <w:color w:val="000000" w:themeColor="text1"/>
        </w:rPr>
      </w:pPr>
    </w:p>
    <w:p w14:paraId="6EE86F14" w14:textId="77777777" w:rsidR="00134E49" w:rsidRPr="00134E49" w:rsidRDefault="00134E49" w:rsidP="00134E49">
      <w:pPr>
        <w:rPr>
          <w:b/>
          <w:color w:val="000000" w:themeColor="text1"/>
          <w:u w:val="single"/>
        </w:rPr>
      </w:pPr>
      <w:r w:rsidRPr="00134E49">
        <w:rPr>
          <w:b/>
          <w:color w:val="000000" w:themeColor="text1"/>
          <w:u w:val="single"/>
        </w:rPr>
        <w:t>3 er grado:</w:t>
      </w:r>
    </w:p>
    <w:p w14:paraId="65FA426E" w14:textId="77777777" w:rsidR="00134E49" w:rsidRPr="00134E49" w:rsidRDefault="00134E49" w:rsidP="00134E49">
      <w:pPr>
        <w:rPr>
          <w:color w:val="000000" w:themeColor="text1"/>
        </w:rPr>
      </w:pPr>
      <w:r w:rsidRPr="00134E49">
        <w:rPr>
          <w:color w:val="000000" w:themeColor="text1"/>
        </w:rPr>
        <w:t>2 cajas de lápices (n o 2)</w:t>
      </w:r>
    </w:p>
    <w:p w14:paraId="4CD37304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4 marcadores para pizarrón blanco (dry erase negros)</w:t>
      </w:r>
    </w:p>
    <w:p w14:paraId="66F0405C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1 marcador fosforescente</w:t>
      </w:r>
    </w:p>
    <w:p w14:paraId="29E1F672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1 caja de lápices de color</w:t>
      </w:r>
    </w:p>
    <w:p w14:paraId="5CB831E7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lastRenderedPageBreak/>
        <w:t>1 cartuchera/caja para los lápices</w:t>
      </w:r>
    </w:p>
    <w:p w14:paraId="215F577E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cajas de Kleenex®</w:t>
      </w:r>
    </w:p>
    <w:p w14:paraId="61AC37D1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1 par de auriculares (ningunos intra auriculares)</w:t>
      </w:r>
    </w:p>
    <w:p w14:paraId="26E62BDD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3 libretas de composición de renglón ancho</w:t>
      </w:r>
    </w:p>
    <w:p w14:paraId="672D7614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carpetas de plástico de dos bolsillos (1 rojo, 1 azul)</w:t>
      </w:r>
    </w:p>
    <w:p w14:paraId="5617D154" w14:textId="2792F2D4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Niñas - gel desinfectante para las manos</w:t>
      </w:r>
    </w:p>
    <w:p w14:paraId="4B7A8316" w14:textId="3603B531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Niños - toallitas desinfectantes</w:t>
      </w:r>
    </w:p>
    <w:p w14:paraId="1600E500" w14:textId="6AC66B37" w:rsidR="00134E49" w:rsidRPr="00134E49" w:rsidRDefault="00134E49" w:rsidP="00134E49">
      <w:pPr>
        <w:rPr>
          <w:color w:val="000000" w:themeColor="text1"/>
        </w:rPr>
      </w:pPr>
    </w:p>
    <w:p w14:paraId="0F68B3A6" w14:textId="77777777" w:rsidR="00134E49" w:rsidRPr="00134E49" w:rsidRDefault="00134E49" w:rsidP="00134E49">
      <w:pPr>
        <w:rPr>
          <w:b/>
          <w:color w:val="000000" w:themeColor="text1"/>
          <w:u w:val="single"/>
        </w:rPr>
      </w:pPr>
      <w:r w:rsidRPr="00134E49">
        <w:rPr>
          <w:b/>
          <w:color w:val="000000" w:themeColor="text1"/>
          <w:u w:val="single"/>
        </w:rPr>
        <w:t>4 o grado:</w:t>
      </w:r>
    </w:p>
    <w:p w14:paraId="3EC0AAF8" w14:textId="77777777" w:rsidR="00134E49" w:rsidRPr="00134E49" w:rsidRDefault="00134E49" w:rsidP="00134E49">
      <w:pPr>
        <w:rPr>
          <w:color w:val="000000" w:themeColor="text1"/>
        </w:rPr>
      </w:pPr>
      <w:r w:rsidRPr="00134E49">
        <w:rPr>
          <w:color w:val="000000" w:themeColor="text1"/>
        </w:rPr>
        <w:t>1 cartuchera</w:t>
      </w:r>
    </w:p>
    <w:p w14:paraId="006BB767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cajas de lápices (n o 2)</w:t>
      </w:r>
    </w:p>
    <w:p w14:paraId="3F678C96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4 marcadores para pizarrón blanco (dry erasenegros)</w:t>
      </w:r>
    </w:p>
    <w:p w14:paraId="028929BE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marcador fosforescente</w:t>
      </w:r>
    </w:p>
    <w:p w14:paraId="63131565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cajas de Kleenex®</w:t>
      </w:r>
    </w:p>
    <w:p w14:paraId="6E28A672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1 par de auriculares (ningunos intra auriculares)</w:t>
      </w:r>
    </w:p>
    <w:p w14:paraId="288663B1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2 carpetas de plástico de dos bolsillos (1 rojo, 1 azul)</w:t>
      </w:r>
    </w:p>
    <w:p w14:paraId="46AB55F1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3 libretas de composición de renglón ancho</w:t>
      </w:r>
    </w:p>
    <w:p w14:paraId="360CD3D2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Niñas - gel desinfectante para las manos</w:t>
      </w:r>
    </w:p>
    <w:p w14:paraId="590C05CE" w14:textId="61810C0F" w:rsidR="00134E49" w:rsidRPr="00134E49" w:rsidRDefault="00134E49" w:rsidP="00134E49">
      <w:pPr>
        <w:rPr>
          <w:color w:val="000000" w:themeColor="text1"/>
        </w:rPr>
      </w:pPr>
      <w:r w:rsidRPr="00134E49">
        <w:rPr>
          <w:color w:val="000000" w:themeColor="text1"/>
        </w:rPr>
        <w:t>Niños - toallitas desinfectantes</w:t>
      </w:r>
    </w:p>
    <w:p w14:paraId="2EB87930" w14:textId="760DE2D4" w:rsidR="00134E49" w:rsidRPr="00134E49" w:rsidRDefault="00134E49" w:rsidP="00134E49">
      <w:pPr>
        <w:rPr>
          <w:color w:val="000000" w:themeColor="text1"/>
        </w:rPr>
      </w:pPr>
    </w:p>
    <w:p w14:paraId="06F63827" w14:textId="77777777" w:rsidR="00134E49" w:rsidRPr="00134E49" w:rsidRDefault="00134E49" w:rsidP="00134E49">
      <w:pPr>
        <w:rPr>
          <w:b/>
          <w:color w:val="000000" w:themeColor="text1"/>
          <w:u w:val="single"/>
        </w:rPr>
      </w:pPr>
      <w:r w:rsidRPr="00134E49">
        <w:rPr>
          <w:b/>
          <w:color w:val="000000" w:themeColor="text1"/>
          <w:u w:val="single"/>
        </w:rPr>
        <w:t>***Donaciones Opcionales***</w:t>
      </w:r>
    </w:p>
    <w:p w14:paraId="2ED4EAB0" w14:textId="77777777" w:rsidR="00134E49" w:rsidRPr="00134E49" w:rsidRDefault="00134E49" w:rsidP="00134E49">
      <w:pPr>
        <w:rPr>
          <w:color w:val="000000" w:themeColor="text1"/>
        </w:rPr>
      </w:pPr>
      <w:r w:rsidRPr="00134E49">
        <w:rPr>
          <w:color w:val="000000" w:themeColor="text1"/>
        </w:rPr>
        <w:t>Marcadores para pizarrón blanco (dry erasenegros)</w:t>
      </w:r>
    </w:p>
    <w:p w14:paraId="393C3675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Lápices (n o 2)</w:t>
      </w:r>
    </w:p>
    <w:p w14:paraId="5601FC25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Kleenex®</w:t>
      </w:r>
    </w:p>
    <w:p w14:paraId="253308E3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Auriculares extras</w:t>
      </w:r>
    </w:p>
    <w:p w14:paraId="31E8A017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Barras de pegamento</w:t>
      </w:r>
    </w:p>
    <w:p w14:paraId="445271F7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Crayolas</w:t>
      </w:r>
    </w:p>
    <w:p w14:paraId="29EAE1E1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Lápices de color</w:t>
      </w:r>
    </w:p>
    <w:p w14:paraId="32E843B7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Marcadores</w:t>
      </w:r>
    </w:p>
    <w:p w14:paraId="137A8831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Gel desinfectante para las manos</w:t>
      </w:r>
    </w:p>
    <w:p w14:paraId="5EC788EE" w14:textId="77777777" w:rsidR="00134E49" w:rsidRPr="00134E49" w:rsidRDefault="00134E49" w:rsidP="00134E4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134E49">
        <w:rPr>
          <w:color w:val="000000" w:themeColor="text1"/>
        </w:rPr>
        <w:t>Toallitas desinfectantes</w:t>
      </w:r>
    </w:p>
    <w:p w14:paraId="0DC3C84B" w14:textId="27DCF717" w:rsidR="00134E49" w:rsidRPr="00134E49" w:rsidRDefault="00134E49" w:rsidP="00134E49">
      <w:pPr>
        <w:rPr>
          <w:color w:val="000000" w:themeColor="text1"/>
        </w:rPr>
      </w:pPr>
      <w:r w:rsidRPr="00134E49">
        <w:rPr>
          <w:color w:val="000000" w:themeColor="text1"/>
        </w:rPr>
        <w:t>Bolsas de Ziploc® (de sándwich, de cuarto galón y de galón)</w:t>
      </w:r>
    </w:p>
    <w:sectPr w:rsidR="00134E49" w:rsidRPr="00134E49" w:rsidSect="00CA1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0000000000000000000"/>
    <w:charset w:val="00"/>
    <w:family w:val="auto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49"/>
    <w:rsid w:val="00134E49"/>
    <w:rsid w:val="00166D94"/>
    <w:rsid w:val="00B77620"/>
    <w:rsid w:val="00CA1DF6"/>
    <w:rsid w:val="00D719D9"/>
    <w:rsid w:val="00E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1E9D"/>
  <w15:chartTrackingRefBased/>
  <w15:docId w15:val="{50E86B51-34A5-BF4D-81F6-430DE34D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Mahan</dc:creator>
  <cp:keywords/>
  <dc:description/>
  <cp:lastModifiedBy>Amy Mahan</cp:lastModifiedBy>
  <cp:revision>3</cp:revision>
  <dcterms:created xsi:type="dcterms:W3CDTF">2018-07-09T18:14:00Z</dcterms:created>
  <dcterms:modified xsi:type="dcterms:W3CDTF">2018-07-09T18:48:00Z</dcterms:modified>
</cp:coreProperties>
</file>